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334FCA" w:rsidRDefault="001844ED" w:rsidP="008B4580">
      <w:pPr>
        <w:rPr>
          <w:b/>
          <w:sz w:val="40"/>
          <w:szCs w:val="40"/>
        </w:rPr>
      </w:pPr>
      <w:bookmarkStart w:id="0" w:name="_GoBack"/>
      <w:bookmarkEnd w:id="0"/>
      <w:r>
        <w:rPr>
          <w:rFonts w:eastAsia="MS Gothic"/>
          <w:b/>
          <w:sz w:val="40"/>
          <w:szCs w:val="40"/>
        </w:rPr>
        <w:t>Diversity, Equity, and Inclusion Committee</w:t>
      </w:r>
    </w:p>
    <w:p w:rsidR="00D92C3D" w:rsidRDefault="00B921E3" w:rsidP="003927B9">
      <w:pPr>
        <w:rPr>
          <w:i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0C6F18">
        <w:rPr>
          <w:sz w:val="28"/>
          <w:szCs w:val="28"/>
        </w:rPr>
        <w:t>May 11</w:t>
      </w:r>
      <w:r w:rsidR="00866CE0">
        <w:rPr>
          <w:sz w:val="28"/>
          <w:szCs w:val="28"/>
        </w:rPr>
        <w:t>, 20</w:t>
      </w:r>
      <w:r w:rsidR="002F608B">
        <w:rPr>
          <w:sz w:val="28"/>
          <w:szCs w:val="28"/>
        </w:rPr>
        <w:t>1</w:t>
      </w:r>
      <w:r w:rsidR="007130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6E3109">
        <w:rPr>
          <w:sz w:val="28"/>
          <w:szCs w:val="28"/>
        </w:rPr>
        <w:t>9</w:t>
      </w:r>
      <w:r w:rsidR="00974243">
        <w:rPr>
          <w:sz w:val="28"/>
          <w:szCs w:val="28"/>
        </w:rPr>
        <w:t>:</w:t>
      </w:r>
      <w:r w:rsidR="007130D7">
        <w:rPr>
          <w:sz w:val="28"/>
          <w:szCs w:val="28"/>
        </w:rPr>
        <w:t>3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6E3109">
        <w:rPr>
          <w:sz w:val="28"/>
          <w:szCs w:val="28"/>
        </w:rPr>
        <w:t>1</w:t>
      </w:r>
      <w:r w:rsidR="007130D7">
        <w:rPr>
          <w:sz w:val="28"/>
          <w:szCs w:val="28"/>
        </w:rPr>
        <w:t>1</w:t>
      </w:r>
      <w:r w:rsidR="002278E8">
        <w:rPr>
          <w:sz w:val="28"/>
          <w:szCs w:val="28"/>
        </w:rPr>
        <w:t>:</w:t>
      </w:r>
      <w:r w:rsidR="007130D7">
        <w:rPr>
          <w:sz w:val="28"/>
          <w:szCs w:val="28"/>
        </w:rPr>
        <w:t>0</w:t>
      </w:r>
      <w:r w:rsidR="002278E8">
        <w:rPr>
          <w:sz w:val="28"/>
          <w:szCs w:val="28"/>
        </w:rPr>
        <w:t xml:space="preserve">0 </w:t>
      </w:r>
      <w:r w:rsidR="006E3109">
        <w:rPr>
          <w:sz w:val="28"/>
          <w:szCs w:val="28"/>
        </w:rPr>
        <w:t>a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743117">
        <w:rPr>
          <w:sz w:val="28"/>
          <w:szCs w:val="28"/>
        </w:rPr>
        <w:t>Jenelle</w:t>
      </w:r>
      <w:r w:rsidR="000C6F18">
        <w:rPr>
          <w:sz w:val="28"/>
          <w:szCs w:val="28"/>
        </w:rPr>
        <w:t xml:space="preserve"> Vader</w:t>
      </w:r>
      <w:r w:rsidR="00526CE3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182"/>
        <w:gridCol w:w="50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4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3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3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4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5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52062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352062" w:rsidRPr="00B83B12" w:rsidRDefault="00352062" w:rsidP="0035206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 Agenda Review</w:t>
            </w:r>
            <w:r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352062" w:rsidRDefault="00352062" w:rsidP="00352062">
            <w:r>
              <w:t>John</w:t>
            </w:r>
          </w:p>
        </w:tc>
        <w:tc>
          <w:tcPr>
            <w:tcW w:w="1314" w:type="dxa"/>
          </w:tcPr>
          <w:p w:rsidR="00352062" w:rsidRPr="00AC7A00" w:rsidRDefault="0003298D" w:rsidP="0003298D">
            <w:r>
              <w:t>5</w:t>
            </w:r>
            <w:r w:rsidR="00352062">
              <w:t xml:space="preserve"> minutes</w:t>
            </w:r>
          </w:p>
        </w:tc>
        <w:tc>
          <w:tcPr>
            <w:tcW w:w="4563" w:type="dxa"/>
            <w:gridSpan w:val="5"/>
          </w:tcPr>
          <w:p w:rsidR="00352062" w:rsidRDefault="00352062" w:rsidP="00E91F15"/>
          <w:p w:rsidR="00352062" w:rsidRDefault="00352062" w:rsidP="00352062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352062" w:rsidRPr="003F7E67" w:rsidRDefault="00C009E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Discussion</w:t>
            </w:r>
          </w:p>
          <w:p w:rsidR="00352062" w:rsidRPr="003F7E67" w:rsidRDefault="00C009E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Decision</w:t>
            </w:r>
          </w:p>
          <w:p w:rsidR="00352062" w:rsidRPr="003F7E67" w:rsidRDefault="00C009E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Advocacy</w:t>
            </w:r>
          </w:p>
          <w:p w:rsidR="00352062" w:rsidRDefault="00C009E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C0C40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AC0C40" w:rsidRDefault="00AC0C40" w:rsidP="00AC0C4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Subcommittee</w:t>
            </w:r>
            <w:r w:rsidR="001E6D06">
              <w:rPr>
                <w:b/>
                <w:sz w:val="24"/>
                <w:szCs w:val="24"/>
              </w:rPr>
              <w:t xml:space="preserve"> Updates</w:t>
            </w:r>
          </w:p>
          <w:p w:rsidR="00AC0C40" w:rsidRDefault="00AC0C40" w:rsidP="00AC0C40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AC0C40" w:rsidRDefault="001E6D06" w:rsidP="00AC0C40">
            <w:r>
              <w:t>Jaime</w:t>
            </w:r>
          </w:p>
        </w:tc>
        <w:tc>
          <w:tcPr>
            <w:tcW w:w="1314" w:type="dxa"/>
          </w:tcPr>
          <w:p w:rsidR="00AC0C40" w:rsidRDefault="009D341C" w:rsidP="00AA48BD">
            <w:r>
              <w:t>30</w:t>
            </w:r>
            <w:r w:rsidR="00AC0C40">
              <w:t xml:space="preserve"> minutes</w:t>
            </w:r>
          </w:p>
        </w:tc>
        <w:tc>
          <w:tcPr>
            <w:tcW w:w="4563" w:type="dxa"/>
            <w:gridSpan w:val="5"/>
          </w:tcPr>
          <w:p w:rsidR="00AC0C40" w:rsidRDefault="00AA48BD" w:rsidP="001E6D06">
            <w:pPr>
              <w:pStyle w:val="ListParagraph"/>
              <w:numPr>
                <w:ilvl w:val="0"/>
                <w:numId w:val="26"/>
              </w:numPr>
            </w:pPr>
            <w:r>
              <w:t xml:space="preserve">Review </w:t>
            </w:r>
            <w:r w:rsidR="001E6D06">
              <w:t>list of subcommittees</w:t>
            </w:r>
          </w:p>
          <w:p w:rsidR="00AA48BD" w:rsidRDefault="00AA48BD" w:rsidP="001E6D06">
            <w:pPr>
              <w:pStyle w:val="ListParagraph"/>
              <w:numPr>
                <w:ilvl w:val="0"/>
                <w:numId w:val="26"/>
              </w:numPr>
            </w:pPr>
            <w:r>
              <w:t>Subcommittee structure and expectations</w:t>
            </w:r>
          </w:p>
          <w:p w:rsidR="00AA48BD" w:rsidRDefault="00AA48BD" w:rsidP="001E6D06">
            <w:pPr>
              <w:pStyle w:val="ListParagraph"/>
              <w:numPr>
                <w:ilvl w:val="0"/>
                <w:numId w:val="26"/>
              </w:numPr>
            </w:pPr>
            <w:r>
              <w:t>Subcommittee membership</w:t>
            </w:r>
          </w:p>
          <w:p w:rsidR="00AA48BD" w:rsidRDefault="00AA48BD" w:rsidP="00AA48BD">
            <w:pPr>
              <w:pStyle w:val="ListParagraph"/>
              <w:numPr>
                <w:ilvl w:val="0"/>
                <w:numId w:val="26"/>
              </w:numPr>
            </w:pPr>
            <w:r>
              <w:t>How do we market to campus?</w:t>
            </w:r>
          </w:p>
        </w:tc>
        <w:tc>
          <w:tcPr>
            <w:tcW w:w="1461" w:type="dxa"/>
            <w:vAlign w:val="center"/>
          </w:tcPr>
          <w:p w:rsidR="00AC0C40" w:rsidRPr="003F7E67" w:rsidRDefault="00C009E6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6638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Discussion</w:t>
            </w:r>
          </w:p>
          <w:p w:rsidR="00AC0C40" w:rsidRPr="003F7E67" w:rsidRDefault="00C009E6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0673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B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Decision</w:t>
            </w:r>
          </w:p>
          <w:p w:rsidR="00AC0C40" w:rsidRPr="003F7E67" w:rsidRDefault="00C009E6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67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Advocacy</w:t>
            </w:r>
          </w:p>
          <w:p w:rsidR="00AC0C40" w:rsidRDefault="00C009E6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1058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D341C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9D341C" w:rsidRPr="003F4720" w:rsidRDefault="009D341C" w:rsidP="009D34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Subcommittee</w:t>
            </w:r>
          </w:p>
        </w:tc>
        <w:tc>
          <w:tcPr>
            <w:tcW w:w="1448" w:type="dxa"/>
            <w:gridSpan w:val="2"/>
          </w:tcPr>
          <w:p w:rsidR="009D341C" w:rsidRDefault="009D341C" w:rsidP="009D341C">
            <w:r>
              <w:t>Kandie</w:t>
            </w:r>
          </w:p>
        </w:tc>
        <w:tc>
          <w:tcPr>
            <w:tcW w:w="1314" w:type="dxa"/>
          </w:tcPr>
          <w:p w:rsidR="009D341C" w:rsidRDefault="009D341C" w:rsidP="009D341C">
            <w:r>
              <w:t>5 minutes</w:t>
            </w:r>
          </w:p>
        </w:tc>
        <w:tc>
          <w:tcPr>
            <w:tcW w:w="4563" w:type="dxa"/>
            <w:gridSpan w:val="5"/>
          </w:tcPr>
          <w:p w:rsidR="009D341C" w:rsidRDefault="009D341C" w:rsidP="009D341C">
            <w:pPr>
              <w:pStyle w:val="ListParagraph"/>
              <w:numPr>
                <w:ilvl w:val="0"/>
                <w:numId w:val="26"/>
              </w:numPr>
            </w:pPr>
            <w:r>
              <w:t>Report from the committee</w:t>
            </w:r>
          </w:p>
          <w:p w:rsidR="009D341C" w:rsidRDefault="009D341C" w:rsidP="009D341C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1571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Discussion</w:t>
            </w:r>
          </w:p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3802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5E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Decision</w:t>
            </w:r>
          </w:p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76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Advocacy</w:t>
            </w:r>
          </w:p>
          <w:p w:rsidR="009D341C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56798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D341C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9D341C" w:rsidRPr="003F4720" w:rsidRDefault="009D341C" w:rsidP="009D34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E, I Considerations Subcommittee</w:t>
            </w:r>
          </w:p>
        </w:tc>
        <w:tc>
          <w:tcPr>
            <w:tcW w:w="1448" w:type="dxa"/>
            <w:gridSpan w:val="2"/>
          </w:tcPr>
          <w:p w:rsidR="009D341C" w:rsidRDefault="009D341C" w:rsidP="009D341C">
            <w:r>
              <w:t>John</w:t>
            </w:r>
          </w:p>
        </w:tc>
        <w:tc>
          <w:tcPr>
            <w:tcW w:w="1314" w:type="dxa"/>
          </w:tcPr>
          <w:p w:rsidR="009D341C" w:rsidRDefault="009D341C" w:rsidP="009D341C">
            <w:r>
              <w:t>15 minutes</w:t>
            </w:r>
          </w:p>
        </w:tc>
        <w:tc>
          <w:tcPr>
            <w:tcW w:w="4563" w:type="dxa"/>
            <w:gridSpan w:val="5"/>
          </w:tcPr>
          <w:p w:rsidR="009D341C" w:rsidRDefault="009D341C" w:rsidP="009D341C">
            <w:pPr>
              <w:pStyle w:val="ListParagraph"/>
              <w:numPr>
                <w:ilvl w:val="0"/>
                <w:numId w:val="26"/>
              </w:numPr>
            </w:pPr>
            <w:r>
              <w:t>Report from the committee</w:t>
            </w:r>
          </w:p>
          <w:p w:rsidR="009D341C" w:rsidRDefault="009D341C" w:rsidP="009D341C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0423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Discussion</w:t>
            </w:r>
          </w:p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98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Decision</w:t>
            </w:r>
          </w:p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504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Advocacy</w:t>
            </w:r>
          </w:p>
          <w:p w:rsidR="009D341C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4167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D341C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D341C" w:rsidRPr="00B83B12" w:rsidRDefault="009D341C" w:rsidP="009D34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E, I Professional Development/Training</w:t>
            </w:r>
          </w:p>
        </w:tc>
        <w:tc>
          <w:tcPr>
            <w:tcW w:w="1448" w:type="dxa"/>
            <w:gridSpan w:val="2"/>
          </w:tcPr>
          <w:p w:rsidR="009D341C" w:rsidRDefault="009D341C" w:rsidP="009D341C">
            <w:r>
              <w:t>Jaime</w:t>
            </w:r>
          </w:p>
        </w:tc>
        <w:tc>
          <w:tcPr>
            <w:tcW w:w="1314" w:type="dxa"/>
          </w:tcPr>
          <w:p w:rsidR="009D341C" w:rsidRPr="00AC7A00" w:rsidRDefault="009D341C" w:rsidP="009D341C">
            <w:r>
              <w:t>15 minutes</w:t>
            </w:r>
          </w:p>
        </w:tc>
        <w:tc>
          <w:tcPr>
            <w:tcW w:w="4563" w:type="dxa"/>
            <w:gridSpan w:val="5"/>
          </w:tcPr>
          <w:p w:rsidR="009D341C" w:rsidRDefault="009D341C" w:rsidP="009D341C">
            <w:pPr>
              <w:pStyle w:val="ListParagraph"/>
              <w:numPr>
                <w:ilvl w:val="0"/>
                <w:numId w:val="27"/>
              </w:numPr>
            </w:pPr>
            <w:r>
              <w:t>Information sharing</w:t>
            </w:r>
          </w:p>
          <w:p w:rsidR="009D341C" w:rsidRDefault="009D341C" w:rsidP="009D341C">
            <w:pPr>
              <w:pStyle w:val="ListParagraph"/>
              <w:numPr>
                <w:ilvl w:val="0"/>
                <w:numId w:val="27"/>
              </w:numPr>
            </w:pPr>
            <w:r>
              <w:t>Tracking attendance and investment</w:t>
            </w:r>
          </w:p>
          <w:p w:rsidR="009D341C" w:rsidRDefault="009D341C" w:rsidP="009D341C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6404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Discussion</w:t>
            </w:r>
          </w:p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745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Decision</w:t>
            </w:r>
          </w:p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26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Advocacy</w:t>
            </w:r>
          </w:p>
          <w:p w:rsidR="009D341C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842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D341C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D341C" w:rsidRPr="003F4720" w:rsidRDefault="009D341C" w:rsidP="009D34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</w:t>
            </w:r>
          </w:p>
        </w:tc>
        <w:tc>
          <w:tcPr>
            <w:tcW w:w="1448" w:type="dxa"/>
            <w:gridSpan w:val="2"/>
          </w:tcPr>
          <w:p w:rsidR="009D341C" w:rsidRDefault="009D341C" w:rsidP="009D341C">
            <w:r>
              <w:t>John</w:t>
            </w:r>
          </w:p>
        </w:tc>
        <w:tc>
          <w:tcPr>
            <w:tcW w:w="1314" w:type="dxa"/>
          </w:tcPr>
          <w:p w:rsidR="009D341C" w:rsidRDefault="009D341C" w:rsidP="009D341C">
            <w:r>
              <w:t>15 minutes</w:t>
            </w:r>
          </w:p>
        </w:tc>
        <w:tc>
          <w:tcPr>
            <w:tcW w:w="4563" w:type="dxa"/>
            <w:gridSpan w:val="5"/>
          </w:tcPr>
          <w:p w:rsidR="009D341C" w:rsidRDefault="009D341C" w:rsidP="009D341C"/>
          <w:p w:rsidR="009D341C" w:rsidRDefault="009D341C" w:rsidP="009D341C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Discussion</w:t>
            </w:r>
          </w:p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Decision</w:t>
            </w:r>
          </w:p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Advocacy</w:t>
            </w:r>
          </w:p>
          <w:p w:rsidR="009D341C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D341C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D341C" w:rsidRDefault="009D341C" w:rsidP="009D34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1448" w:type="dxa"/>
            <w:gridSpan w:val="2"/>
          </w:tcPr>
          <w:p w:rsidR="009D341C" w:rsidRDefault="009D341C" w:rsidP="009D341C">
            <w:r>
              <w:t>Group</w:t>
            </w:r>
          </w:p>
        </w:tc>
        <w:tc>
          <w:tcPr>
            <w:tcW w:w="1314" w:type="dxa"/>
          </w:tcPr>
          <w:p w:rsidR="009D341C" w:rsidRDefault="009D341C" w:rsidP="009D341C">
            <w:r>
              <w:t>5 minutes</w:t>
            </w:r>
          </w:p>
        </w:tc>
        <w:tc>
          <w:tcPr>
            <w:tcW w:w="4563" w:type="dxa"/>
            <w:gridSpan w:val="5"/>
          </w:tcPr>
          <w:p w:rsidR="009D341C" w:rsidRDefault="009D341C" w:rsidP="009D341C">
            <w:pPr>
              <w:pStyle w:val="ListParagraph"/>
              <w:numPr>
                <w:ilvl w:val="0"/>
                <w:numId w:val="28"/>
              </w:numPr>
            </w:pPr>
            <w:r>
              <w:t>Should we meet during summer term?</w:t>
            </w:r>
          </w:p>
        </w:tc>
        <w:tc>
          <w:tcPr>
            <w:tcW w:w="1461" w:type="dxa"/>
            <w:vAlign w:val="center"/>
          </w:tcPr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8096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Discussion</w:t>
            </w:r>
          </w:p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70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Decision</w:t>
            </w:r>
          </w:p>
          <w:p w:rsidR="009D341C" w:rsidRPr="003F7E67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3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Advocacy</w:t>
            </w:r>
          </w:p>
          <w:p w:rsidR="009D341C" w:rsidRDefault="00C009E6" w:rsidP="009D34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1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4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D341C" w:rsidRPr="00A10502" w:rsidTr="00BB4240">
        <w:trPr>
          <w:trHeight w:val="665"/>
        </w:trPr>
        <w:tc>
          <w:tcPr>
            <w:tcW w:w="14390" w:type="dxa"/>
            <w:gridSpan w:val="15"/>
            <w:tcBorders>
              <w:top w:val="nil"/>
            </w:tcBorders>
            <w:shd w:val="clear" w:color="auto" w:fill="0E22E4"/>
            <w:vAlign w:val="center"/>
          </w:tcPr>
          <w:p w:rsidR="009D341C" w:rsidRPr="00A10502" w:rsidRDefault="009D341C" w:rsidP="009D341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Diversity, Equity, and Inclusion Committee Meetings</w:t>
            </w:r>
          </w:p>
        </w:tc>
      </w:tr>
      <w:tr w:rsidR="009D341C" w:rsidRPr="00A10502" w:rsidTr="00F66E12">
        <w:trPr>
          <w:trHeight w:val="332"/>
        </w:trPr>
        <w:tc>
          <w:tcPr>
            <w:tcW w:w="4179" w:type="dxa"/>
            <w:gridSpan w:val="3"/>
            <w:shd w:val="clear" w:color="auto" w:fill="0E22E4"/>
            <w:vAlign w:val="center"/>
          </w:tcPr>
          <w:p w:rsidR="009D341C" w:rsidRPr="00A10502" w:rsidRDefault="009D341C" w:rsidP="009D34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33" w:type="dxa"/>
            <w:gridSpan w:val="3"/>
            <w:shd w:val="clear" w:color="auto" w:fill="0E22E4"/>
            <w:vAlign w:val="center"/>
          </w:tcPr>
          <w:p w:rsidR="009D341C" w:rsidRPr="00A10502" w:rsidRDefault="009D341C" w:rsidP="009D341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59" w:type="dxa"/>
            <w:gridSpan w:val="6"/>
            <w:shd w:val="clear" w:color="auto" w:fill="0E22E4"/>
            <w:vAlign w:val="center"/>
          </w:tcPr>
          <w:p w:rsidR="009D341C" w:rsidRPr="00A10502" w:rsidRDefault="009D341C" w:rsidP="009D34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9D341C" w:rsidRPr="00A10502" w:rsidRDefault="009D341C" w:rsidP="009D34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19" w:type="dxa"/>
            <w:gridSpan w:val="3"/>
            <w:shd w:val="clear" w:color="auto" w:fill="0E22E4"/>
            <w:vAlign w:val="center"/>
          </w:tcPr>
          <w:p w:rsidR="009D341C" w:rsidRPr="00A10502" w:rsidRDefault="009D341C" w:rsidP="009D34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9D341C" w:rsidTr="0005137B">
        <w:trPr>
          <w:cantSplit/>
          <w:trHeight w:val="125"/>
        </w:trPr>
        <w:tc>
          <w:tcPr>
            <w:tcW w:w="4179" w:type="dxa"/>
            <w:gridSpan w:val="3"/>
            <w:shd w:val="clear" w:color="auto" w:fill="DDD9C3" w:themeFill="background2" w:themeFillShade="E6"/>
            <w:vAlign w:val="center"/>
          </w:tcPr>
          <w:p w:rsidR="009D341C" w:rsidRPr="00CD4BDD" w:rsidRDefault="009D341C" w:rsidP="009D341C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shd w:val="clear" w:color="auto" w:fill="DDD9C3" w:themeFill="background2" w:themeFillShade="E6"/>
            <w:vAlign w:val="center"/>
          </w:tcPr>
          <w:p w:rsidR="009D341C" w:rsidRDefault="009D341C" w:rsidP="009D341C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9" w:type="dxa"/>
            <w:gridSpan w:val="6"/>
            <w:shd w:val="clear" w:color="auto" w:fill="DDD9C3" w:themeFill="background2" w:themeFillShade="E6"/>
            <w:vAlign w:val="center"/>
          </w:tcPr>
          <w:p w:rsidR="009D341C" w:rsidRDefault="009D341C" w:rsidP="009D341C"/>
        </w:tc>
        <w:tc>
          <w:tcPr>
            <w:tcW w:w="1519" w:type="dxa"/>
            <w:gridSpan w:val="3"/>
            <w:shd w:val="clear" w:color="auto" w:fill="DDD9C3" w:themeFill="background2" w:themeFillShade="E6"/>
            <w:vAlign w:val="center"/>
          </w:tcPr>
          <w:p w:rsidR="009D341C" w:rsidRDefault="009D341C" w:rsidP="009D341C">
            <w:pPr>
              <w:rPr>
                <w:sz w:val="18"/>
                <w:szCs w:val="18"/>
              </w:rPr>
            </w:pPr>
          </w:p>
        </w:tc>
      </w:tr>
      <w:tr w:rsidR="009D341C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9D341C" w:rsidRPr="00A10502" w:rsidRDefault="009D341C" w:rsidP="009D34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9D341C" w:rsidRPr="00A10502" w:rsidRDefault="009D341C" w:rsidP="009D34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9D341C" w:rsidRPr="00A10502" w:rsidRDefault="009D341C" w:rsidP="009D34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6"/>
            <w:shd w:val="clear" w:color="auto" w:fill="0E22E4"/>
          </w:tcPr>
          <w:p w:rsidR="009D341C" w:rsidRPr="00A10502" w:rsidRDefault="009D341C" w:rsidP="009D34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9D341C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9D341C" w:rsidRPr="001C14ED" w:rsidRDefault="009D341C" w:rsidP="009D341C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>May 25</w:t>
            </w:r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9D341C" w:rsidRPr="001C14ED" w:rsidRDefault="009D341C" w:rsidP="009D341C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9D341C" w:rsidRPr="001C14ED" w:rsidRDefault="009D341C" w:rsidP="009D341C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9D341C" w:rsidRPr="001C14ED" w:rsidRDefault="009D341C" w:rsidP="009D341C">
            <w:pPr>
              <w:jc w:val="center"/>
            </w:pPr>
            <w:r w:rsidRPr="001C14ED">
              <w:t>B237</w:t>
            </w:r>
          </w:p>
        </w:tc>
      </w:tr>
      <w:tr w:rsidR="009D341C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9D341C" w:rsidRPr="001C14ED" w:rsidRDefault="009D341C" w:rsidP="009D341C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>June 8</w:t>
            </w:r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9D341C" w:rsidRPr="001C14ED" w:rsidRDefault="009D341C" w:rsidP="009D341C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9D341C" w:rsidRPr="001C14ED" w:rsidRDefault="009D341C" w:rsidP="009D341C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9D341C" w:rsidRPr="001C14ED" w:rsidRDefault="009D341C" w:rsidP="009D341C">
            <w:pPr>
              <w:jc w:val="center"/>
            </w:pPr>
            <w:r w:rsidRPr="001C14ED">
              <w:t>B237</w:t>
            </w:r>
          </w:p>
        </w:tc>
      </w:tr>
    </w:tbl>
    <w:p w:rsidR="002278E8" w:rsidRDefault="002278E8" w:rsidP="0045630B"/>
    <w:sectPr w:rsidR="002278E8" w:rsidSect="00456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D6BA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4"/>
  </w:num>
  <w:num w:numId="8">
    <w:abstractNumId w:val="14"/>
  </w:num>
  <w:num w:numId="9">
    <w:abstractNumId w:val="18"/>
  </w:num>
  <w:num w:numId="10">
    <w:abstractNumId w:val="25"/>
  </w:num>
  <w:num w:numId="11">
    <w:abstractNumId w:val="8"/>
  </w:num>
  <w:num w:numId="12">
    <w:abstractNumId w:val="2"/>
  </w:num>
  <w:num w:numId="13">
    <w:abstractNumId w:val="24"/>
  </w:num>
  <w:num w:numId="14">
    <w:abstractNumId w:val="21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16"/>
  </w:num>
  <w:num w:numId="20">
    <w:abstractNumId w:val="6"/>
  </w:num>
  <w:num w:numId="21">
    <w:abstractNumId w:val="23"/>
  </w:num>
  <w:num w:numId="22">
    <w:abstractNumId w:val="19"/>
  </w:num>
  <w:num w:numId="23">
    <w:abstractNumId w:val="10"/>
  </w:num>
  <w:num w:numId="24">
    <w:abstractNumId w:val="27"/>
  </w:num>
  <w:num w:numId="25">
    <w:abstractNumId w:val="1"/>
  </w:num>
  <w:num w:numId="26">
    <w:abstractNumId w:val="5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427C"/>
    <w:rsid w:val="000167AB"/>
    <w:rsid w:val="00017AC7"/>
    <w:rsid w:val="000249B8"/>
    <w:rsid w:val="0002612D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E6D06"/>
    <w:rsid w:val="001F106A"/>
    <w:rsid w:val="001F3FF2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055F1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04AD6"/>
    <w:rsid w:val="00610CC1"/>
    <w:rsid w:val="00622390"/>
    <w:rsid w:val="0062475F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4EC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78A8"/>
    <w:rsid w:val="0072162A"/>
    <w:rsid w:val="00727AE4"/>
    <w:rsid w:val="00732077"/>
    <w:rsid w:val="00737F5A"/>
    <w:rsid w:val="0074145D"/>
    <w:rsid w:val="00743117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63C6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91FE2"/>
    <w:rsid w:val="00A93711"/>
    <w:rsid w:val="00A93F84"/>
    <w:rsid w:val="00AA0578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5EC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F15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8B5C-6EF0-4145-A061-4404C234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40</cp:revision>
  <cp:lastPrinted>2017-10-30T19:36:00Z</cp:lastPrinted>
  <dcterms:created xsi:type="dcterms:W3CDTF">2017-10-30T19:36:00Z</dcterms:created>
  <dcterms:modified xsi:type="dcterms:W3CDTF">2018-05-08T18:24:00Z</dcterms:modified>
</cp:coreProperties>
</file>